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04FB" w14:textId="022B12AA" w:rsidR="005575E8" w:rsidRDefault="005575E8"/>
    <w:p w14:paraId="4977B270" w14:textId="4229C49B" w:rsidR="005575E8" w:rsidRDefault="00BE4E27">
      <w:r w:rsidRPr="00BE4E27">
        <w:rPr>
          <w:b/>
          <w:bCs/>
        </w:rPr>
        <w:t>JOB TITLE</w:t>
      </w:r>
      <w:r>
        <w:t xml:space="preserve">: </w:t>
      </w:r>
      <w:r w:rsidR="005575E8">
        <w:t>General Administrative Assistant</w:t>
      </w:r>
    </w:p>
    <w:p w14:paraId="57683F28" w14:textId="554BBAFF" w:rsidR="00BE4E27" w:rsidRDefault="00BE4E27"/>
    <w:p w14:paraId="55519DD4" w14:textId="4EC9D32B" w:rsidR="00BE4E27" w:rsidRDefault="00BE4E27">
      <w:r w:rsidRPr="00BE4E27">
        <w:rPr>
          <w:b/>
          <w:bCs/>
        </w:rPr>
        <w:t>REPORTS TO:</w:t>
      </w:r>
      <w:r>
        <w:t xml:space="preserve"> The Board </w:t>
      </w:r>
    </w:p>
    <w:p w14:paraId="2FB6FA1B" w14:textId="19A5A8D1" w:rsidR="00C0564A" w:rsidRDefault="00C0564A"/>
    <w:p w14:paraId="17081488" w14:textId="0D3044A0" w:rsidR="00C0564A" w:rsidRDefault="00C0564A" w:rsidP="00C0564A">
      <w:r w:rsidRPr="00C0564A">
        <w:rPr>
          <w:b/>
          <w:bCs/>
        </w:rPr>
        <w:t>JOB DESCRIPTION:</w:t>
      </w:r>
      <w:r>
        <w:t xml:space="preserve"> Bath City Football Club are a community owned club who have both men</w:t>
      </w:r>
      <w:r w:rsidR="007C6C74">
        <w:t>’s</w:t>
      </w:r>
      <w:r>
        <w:t xml:space="preserve"> and women’s teams. The Club is predominantly run by volunteers with only a small number of paid staff, </w:t>
      </w:r>
      <w:r w:rsidR="007C6C74">
        <w:t xml:space="preserve">mainly </w:t>
      </w:r>
      <w:r>
        <w:t xml:space="preserve">in roles that cover facilities management and bar and catering services. </w:t>
      </w:r>
    </w:p>
    <w:p w14:paraId="5DC77E0A" w14:textId="77777777" w:rsidR="007C6C74" w:rsidRDefault="007C6C74" w:rsidP="00C0564A"/>
    <w:p w14:paraId="2C086C84" w14:textId="2BCC7594" w:rsidR="00C0564A" w:rsidRDefault="00C0564A" w:rsidP="00C0564A">
      <w:r>
        <w:t>We are looking for someone to support the day-to-day activity of the club by running the front office and supporting with admin from ticketing and finance through to event bookings and functions.</w:t>
      </w:r>
    </w:p>
    <w:p w14:paraId="5F9E153C" w14:textId="4EA180A7" w:rsidR="005575E8" w:rsidRDefault="005575E8"/>
    <w:p w14:paraId="77699DF4" w14:textId="255D3EAB" w:rsidR="00BE4E27" w:rsidRPr="00BE4E27" w:rsidRDefault="00BE4E27">
      <w:r w:rsidRPr="00BE4E27">
        <w:rPr>
          <w:b/>
          <w:bCs/>
        </w:rPr>
        <w:t xml:space="preserve">JOB PURPOSE: </w:t>
      </w:r>
      <w:r>
        <w:t>To support the smooth day</w:t>
      </w:r>
      <w:r w:rsidR="00DA7EA6">
        <w:t>-</w:t>
      </w:r>
      <w:r>
        <w:t>to</w:t>
      </w:r>
      <w:r w:rsidR="00DA7EA6">
        <w:t>-</w:t>
      </w:r>
      <w:r>
        <w:t xml:space="preserve">day running of the club, ensuring that we are </w:t>
      </w:r>
      <w:r w:rsidR="00E06CDA">
        <w:t>customer focussed and serving our community.</w:t>
      </w:r>
    </w:p>
    <w:p w14:paraId="36428B3B" w14:textId="4A2DC64C" w:rsidR="00BE4E27" w:rsidRDefault="00BE4E27"/>
    <w:p w14:paraId="591D2DC5" w14:textId="19488494" w:rsidR="00E06CDA" w:rsidRDefault="00E06CDA">
      <w:pPr>
        <w:rPr>
          <w:b/>
          <w:bCs/>
        </w:rPr>
      </w:pPr>
      <w:r w:rsidRPr="00E06CDA">
        <w:rPr>
          <w:b/>
          <w:bCs/>
        </w:rPr>
        <w:t xml:space="preserve">MAIN DUTIES: </w:t>
      </w:r>
    </w:p>
    <w:p w14:paraId="0E12E55B" w14:textId="05F58165" w:rsidR="00E06CDA" w:rsidRDefault="00E06CDA">
      <w:pPr>
        <w:rPr>
          <w:b/>
          <w:bCs/>
        </w:rPr>
      </w:pPr>
    </w:p>
    <w:p w14:paraId="427D1E01" w14:textId="1D798F66" w:rsidR="00E06CDA" w:rsidRDefault="00E06CDA" w:rsidP="00E06CDA">
      <w:pPr>
        <w:pStyle w:val="ListParagraph"/>
        <w:numPr>
          <w:ilvl w:val="0"/>
          <w:numId w:val="1"/>
        </w:numPr>
      </w:pPr>
      <w:r>
        <w:t xml:space="preserve">Receptionist to handle any walk-in enquiries </w:t>
      </w:r>
    </w:p>
    <w:p w14:paraId="76C67CCE" w14:textId="0539DE65" w:rsidR="00E06CDA" w:rsidRDefault="00E06CDA" w:rsidP="00E06CDA">
      <w:pPr>
        <w:pStyle w:val="ListParagraph"/>
        <w:numPr>
          <w:ilvl w:val="0"/>
          <w:numId w:val="1"/>
        </w:numPr>
      </w:pPr>
      <w:r>
        <w:t>General administrative duties including answering general enquiries</w:t>
      </w:r>
      <w:r w:rsidR="003F37A2">
        <w:t xml:space="preserve">, </w:t>
      </w:r>
      <w:r>
        <w:t>ticket</w:t>
      </w:r>
      <w:r w:rsidR="003F37A2">
        <w:t xml:space="preserve"> queries</w:t>
      </w:r>
      <w:r>
        <w:t xml:space="preserve">, room bookings and events </w:t>
      </w:r>
    </w:p>
    <w:p w14:paraId="4B1180AD" w14:textId="778591FC" w:rsidR="00E06CDA" w:rsidRDefault="00E06CDA" w:rsidP="00E06CDA">
      <w:pPr>
        <w:pStyle w:val="ListParagraph"/>
        <w:numPr>
          <w:ilvl w:val="0"/>
          <w:numId w:val="1"/>
        </w:numPr>
      </w:pPr>
      <w:r>
        <w:t xml:space="preserve">Support the operation of the Club Shop </w:t>
      </w:r>
    </w:p>
    <w:p w14:paraId="79823B5F" w14:textId="2AF15B3A" w:rsidR="00E06CDA" w:rsidRDefault="00E06CDA" w:rsidP="00E06CDA">
      <w:pPr>
        <w:pStyle w:val="ListParagraph"/>
        <w:numPr>
          <w:ilvl w:val="0"/>
          <w:numId w:val="1"/>
        </w:numPr>
      </w:pPr>
      <w:r>
        <w:t xml:space="preserve">Main </w:t>
      </w:r>
      <w:r w:rsidR="003F37A2">
        <w:t>day</w:t>
      </w:r>
      <w:r w:rsidR="000015B7">
        <w:t>-</w:t>
      </w:r>
      <w:r w:rsidR="003F37A2">
        <w:t>to</w:t>
      </w:r>
      <w:r w:rsidR="000015B7">
        <w:t>-</w:t>
      </w:r>
      <w:r w:rsidR="003F37A2">
        <w:t xml:space="preserve">day </w:t>
      </w:r>
      <w:r>
        <w:t xml:space="preserve">point of contact for </w:t>
      </w:r>
      <w:r w:rsidR="005A1573">
        <w:t>tenants</w:t>
      </w:r>
    </w:p>
    <w:p w14:paraId="0D1587A6" w14:textId="08457DBD" w:rsidR="00E06CDA" w:rsidRDefault="00E06CDA" w:rsidP="00E06CDA">
      <w:pPr>
        <w:pStyle w:val="ListParagraph"/>
        <w:numPr>
          <w:ilvl w:val="0"/>
          <w:numId w:val="1"/>
        </w:numPr>
      </w:pPr>
      <w:r>
        <w:t xml:space="preserve">Assist </w:t>
      </w:r>
      <w:r w:rsidR="003F37A2">
        <w:t>Finance Director</w:t>
      </w:r>
      <w:r>
        <w:t xml:space="preserve"> with </w:t>
      </w:r>
      <w:r w:rsidR="007C6C74">
        <w:t xml:space="preserve">basic </w:t>
      </w:r>
      <w:r>
        <w:t>bookkeeping administration</w:t>
      </w:r>
      <w:r w:rsidR="003F37A2">
        <w:t xml:space="preserve"> as required</w:t>
      </w:r>
    </w:p>
    <w:p w14:paraId="303518E1" w14:textId="77777777" w:rsidR="007C6C74" w:rsidRDefault="007C6C74" w:rsidP="007C6C74">
      <w:pPr>
        <w:pStyle w:val="ListParagraph"/>
        <w:numPr>
          <w:ilvl w:val="0"/>
          <w:numId w:val="1"/>
        </w:numPr>
      </w:pPr>
      <w:r>
        <w:t>Support the Commercial and Marketing teams</w:t>
      </w:r>
    </w:p>
    <w:p w14:paraId="3EAD69C0" w14:textId="70EB4E73" w:rsidR="00E06CDA" w:rsidRDefault="003F37A2" w:rsidP="003F37A2">
      <w:pPr>
        <w:pStyle w:val="ListParagraph"/>
        <w:numPr>
          <w:ilvl w:val="0"/>
          <w:numId w:val="1"/>
        </w:numPr>
      </w:pPr>
      <w:r>
        <w:t xml:space="preserve">Support the preparation for matchdays </w:t>
      </w:r>
    </w:p>
    <w:p w14:paraId="1DBEBEE6" w14:textId="2F7A420D" w:rsidR="00E06CDA" w:rsidRDefault="003F37A2" w:rsidP="00E06CDA">
      <w:pPr>
        <w:pStyle w:val="ListParagraph"/>
        <w:numPr>
          <w:ilvl w:val="0"/>
          <w:numId w:val="1"/>
        </w:numPr>
      </w:pPr>
      <w:r>
        <w:t>Support the team managers with requests as needed</w:t>
      </w:r>
    </w:p>
    <w:p w14:paraId="39AE305B" w14:textId="77777777" w:rsidR="00E06CDA" w:rsidRDefault="00E06CDA" w:rsidP="00E06CDA"/>
    <w:p w14:paraId="22076E9B" w14:textId="06CD3238" w:rsidR="00C0564A" w:rsidRDefault="00C0564A">
      <w:r>
        <w:rPr>
          <w:b/>
          <w:bCs/>
        </w:rPr>
        <w:t xml:space="preserve">HOURS: </w:t>
      </w:r>
      <w:r w:rsidRPr="00C0564A">
        <w:t xml:space="preserve">3 hours per day, Monday-Friday </w:t>
      </w:r>
      <w:r w:rsidR="00DA7EA6">
        <w:t>(start-end times can be discussed to suit circumstances)</w:t>
      </w:r>
    </w:p>
    <w:p w14:paraId="0A29CD32" w14:textId="77777777" w:rsidR="00DA7EA6" w:rsidRDefault="00DA7EA6"/>
    <w:p w14:paraId="676AD940" w14:textId="21A014BC" w:rsidR="00DA7EA6" w:rsidRDefault="00DA7EA6">
      <w:r w:rsidRPr="005A1573">
        <w:rPr>
          <w:b/>
          <w:bCs/>
        </w:rPr>
        <w:t>LOCATION</w:t>
      </w:r>
      <w:r>
        <w:t xml:space="preserve">: In office, Bath City FC, </w:t>
      </w:r>
      <w:proofErr w:type="spellStart"/>
      <w:r>
        <w:t>Twerton</w:t>
      </w:r>
      <w:proofErr w:type="spellEnd"/>
      <w:r>
        <w:t xml:space="preserve"> Park</w:t>
      </w:r>
    </w:p>
    <w:p w14:paraId="6E1927C1" w14:textId="56171B10" w:rsidR="00F027E1" w:rsidRDefault="00F027E1"/>
    <w:p w14:paraId="4F7609B5" w14:textId="1E960049" w:rsidR="00F027E1" w:rsidRDefault="00F027E1">
      <w:r w:rsidRPr="00F027E1">
        <w:rPr>
          <w:b/>
          <w:bCs/>
        </w:rPr>
        <w:t>SALARY</w:t>
      </w:r>
      <w:r w:rsidRPr="00F027E1">
        <w:t>: £20-£25k pro rata depending on experience</w:t>
      </w:r>
    </w:p>
    <w:p w14:paraId="7B60B4E5" w14:textId="77777777" w:rsidR="00F027E1" w:rsidRPr="00F027E1" w:rsidRDefault="00F027E1"/>
    <w:p w14:paraId="371310EF" w14:textId="782222E9" w:rsidR="00F44142" w:rsidRDefault="00A068E9">
      <w:r>
        <w:t xml:space="preserve">If you love football, have </w:t>
      </w:r>
      <w:r w:rsidR="00C0564A">
        <w:t xml:space="preserve">administrative role </w:t>
      </w:r>
      <w:r>
        <w:t xml:space="preserve">experience </w:t>
      </w:r>
      <w:r w:rsidR="00C0564A">
        <w:t xml:space="preserve">and want to join our team, apply by sending your CV </w:t>
      </w:r>
      <w:r w:rsidR="00F027E1">
        <w:t xml:space="preserve">and a covering letter to </w:t>
      </w:r>
      <w:hyperlink r:id="rId5" w:history="1">
        <w:r w:rsidR="00F027E1" w:rsidRPr="00067013">
          <w:rPr>
            <w:rStyle w:val="Hyperlink"/>
          </w:rPr>
          <w:t>info@bathcityfootballclub.co.uk</w:t>
        </w:r>
      </w:hyperlink>
      <w:r w:rsidR="00F027E1">
        <w:t xml:space="preserve"> </w:t>
      </w:r>
    </w:p>
    <w:p w14:paraId="50A2431F" w14:textId="7BF5ED7A" w:rsidR="00F027E1" w:rsidRDefault="00F027E1"/>
    <w:p w14:paraId="24A44CC5" w14:textId="77777777" w:rsidR="00F027E1" w:rsidRDefault="00F027E1"/>
    <w:sectPr w:rsidR="00F027E1" w:rsidSect="00B47D6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C01D8"/>
    <w:multiLevelType w:val="hybridMultilevel"/>
    <w:tmpl w:val="ECE00A88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 w16cid:durableId="1809589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E8"/>
    <w:rsid w:val="000015B7"/>
    <w:rsid w:val="001406D7"/>
    <w:rsid w:val="003F37A2"/>
    <w:rsid w:val="005575E8"/>
    <w:rsid w:val="005A1573"/>
    <w:rsid w:val="006A6562"/>
    <w:rsid w:val="00783E05"/>
    <w:rsid w:val="007C6C74"/>
    <w:rsid w:val="00881AD4"/>
    <w:rsid w:val="00954CEF"/>
    <w:rsid w:val="009E04F8"/>
    <w:rsid w:val="00A068E9"/>
    <w:rsid w:val="00B47D63"/>
    <w:rsid w:val="00BB1ADC"/>
    <w:rsid w:val="00BE4E27"/>
    <w:rsid w:val="00C0564A"/>
    <w:rsid w:val="00DA7EA6"/>
    <w:rsid w:val="00DD72C4"/>
    <w:rsid w:val="00E06CDA"/>
    <w:rsid w:val="00F027E1"/>
    <w:rsid w:val="00F4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45E7F4"/>
  <w15:chartTrackingRefBased/>
  <w15:docId w15:val="{92F54435-6088-294A-8A64-DB8B1C98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C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27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7E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C6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athcityfootballclub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Jones</dc:creator>
  <cp:keywords/>
  <dc:description/>
  <cp:lastModifiedBy>Jon Bickley</cp:lastModifiedBy>
  <cp:revision>2</cp:revision>
  <dcterms:created xsi:type="dcterms:W3CDTF">2023-06-09T14:01:00Z</dcterms:created>
  <dcterms:modified xsi:type="dcterms:W3CDTF">2023-06-09T14:01:00Z</dcterms:modified>
</cp:coreProperties>
</file>